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47F" w:rsidRDefault="004771A9">
      <w:pPr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  <w:rtl/>
        </w:rPr>
        <w:t>المديرية العامة للتربية والتعليم</w:t>
      </w:r>
    </w:p>
    <w:p w:rsidR="00EA547F" w:rsidRDefault="004771A9">
      <w:pPr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  <w:rtl/>
        </w:rPr>
        <w:t>مدرسة:  عبدالله بن عمرو(5-9)</w:t>
      </w:r>
    </w:p>
    <w:p w:rsidR="00EA547F" w:rsidRDefault="004771A9">
      <w:pPr>
        <w:shd w:val="clear" w:color="auto" w:fill="D9D9D9"/>
        <w:spacing w:after="0" w:line="240" w:lineRule="auto"/>
        <w:jc w:val="center"/>
        <w:rPr>
          <w:rFonts w:ascii="Sakkal Majalla" w:eastAsia="Sakkal Majalla" w:hAnsi="Sakkal Majalla" w:cs="Sakkal Majalla"/>
          <w:color w:val="C00000"/>
          <w:sz w:val="36"/>
          <w:szCs w:val="36"/>
        </w:rPr>
      </w:pPr>
      <w:r>
        <w:rPr>
          <w:rFonts w:ascii="Sakkal Majalla" w:eastAsia="Sakkal Majalla" w:hAnsi="Sakkal Majalla" w:cs="Sakkal Majalla"/>
          <w:color w:val="C00000"/>
          <w:sz w:val="36"/>
          <w:szCs w:val="36"/>
          <w:rtl/>
        </w:rPr>
        <w:t xml:space="preserve">تحضير مادة التربية الإسلامية  العام الدراسي 2021-2022م </w:t>
      </w:r>
    </w:p>
    <w:p w:rsidR="00EA547F" w:rsidRDefault="00477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اسم المعلم/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فضل الصلاة</w:t>
      </w:r>
    </w:p>
    <w:tbl>
      <w:tblPr>
        <w:tblStyle w:val="a9"/>
        <w:bidiVisual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8"/>
        <w:gridCol w:w="2693"/>
        <w:gridCol w:w="8359"/>
      </w:tblGrid>
      <w:tr w:rsidR="00EA547F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47F" w:rsidRDefault="004771A9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الصف: الخامس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A547F" w:rsidRDefault="004771A9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الوحدة: الثانية </w:t>
            </w:r>
          </w:p>
        </w:tc>
        <w:tc>
          <w:tcPr>
            <w:tcW w:w="8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7F" w:rsidRDefault="004771A9">
            <w:pPr>
              <w:spacing w:line="259" w:lineRule="auto"/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عنوان الدرس/ الموضوع: فضل الصلاة </w:t>
            </w:r>
          </w:p>
        </w:tc>
      </w:tr>
    </w:tbl>
    <w:p w:rsidR="00EA547F" w:rsidRDefault="00EA5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tblStyle w:val="aa"/>
        <w:bidiVisual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EA547F"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single" w:sz="4" w:space="0" w:color="000000"/>
            </w:tcBorders>
          </w:tcPr>
          <w:p w:rsidR="00EA547F" w:rsidRDefault="005B14B2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٣</w:t>
            </w:r>
            <w:r w:rsidR="00E23444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="00343B48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/١٠/٢٠٢١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:rsidR="00EA547F" w:rsidRDefault="00E23444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="00831F54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="001412E7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11</w:t>
            </w:r>
            <w:r w:rsidR="00831F54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/ </w:t>
            </w:r>
            <w:r w:rsidR="006B4B3A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2021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EA547F">
        <w:tc>
          <w:tcPr>
            <w:tcW w:w="1769" w:type="dxa"/>
            <w:tcBorders>
              <w:left w:val="single" w:sz="4" w:space="0" w:color="000000"/>
            </w:tcBorders>
            <w:shd w:val="clear" w:color="auto" w:fill="E2EFD9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:rsidR="00EA547F" w:rsidRDefault="009B4271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٢# ٣# </w:t>
            </w:r>
            <w:r w:rsidR="00D61300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٦ </w:t>
            </w:r>
          </w:p>
        </w:tc>
        <w:tc>
          <w:tcPr>
            <w:tcW w:w="2132" w:type="dxa"/>
          </w:tcPr>
          <w:p w:rsidR="00EA547F" w:rsidRDefault="00DB55C9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3# 4 </w:t>
            </w:r>
            <w:r w:rsidR="009245D6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# 7 #</w:t>
            </w:r>
          </w:p>
        </w:tc>
        <w:tc>
          <w:tcPr>
            <w:tcW w:w="2132" w:type="dxa"/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single" w:sz="4" w:space="0" w:color="000000"/>
            </w:tcBorders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EA547F"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0"/>
                <w:szCs w:val="20"/>
                <w:rtl/>
              </w:rPr>
              <w:t xml:space="preserve">أرقام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EA547F" w:rsidRPr="003D0084" w:rsidRDefault="003D0084" w:rsidP="003D0084">
            <w:pPr>
              <w:pStyle w:val="a7"/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1-</w:t>
            </w:r>
            <w:r w:rsidR="009245D6"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EA547F" w:rsidRDefault="009245D6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3_6 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:rsidR="00EA547F" w:rsidRDefault="00EA5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tblStyle w:val="ab"/>
        <w:bidiVisual/>
        <w:tblW w:w="1452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098"/>
        <w:gridCol w:w="5105"/>
        <w:gridCol w:w="2687"/>
      </w:tblGrid>
      <w:tr w:rsidR="00EA547F">
        <w:tc>
          <w:tcPr>
            <w:tcW w:w="3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547F" w:rsidRDefault="00EA547F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4771A9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طرح سؤال عن أركان الإسلام وما الركن الثاني  من أركان الإسلام ؟</w:t>
            </w:r>
          </w:p>
        </w:tc>
      </w:tr>
      <w:tr w:rsidR="00EA547F">
        <w:tc>
          <w:tcPr>
            <w:tcW w:w="3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51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5D5"/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</w:tbl>
    <w:p w:rsidR="00EA547F" w:rsidRDefault="00EA5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tblStyle w:val="ac"/>
        <w:bidiVisual/>
        <w:tblW w:w="1454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5"/>
        <w:gridCol w:w="3635"/>
        <w:gridCol w:w="3635"/>
        <w:gridCol w:w="3635"/>
      </w:tblGrid>
      <w:tr w:rsidR="00EA547F">
        <w:tc>
          <w:tcPr>
            <w:tcW w:w="3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التقويم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التكويني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5D5"/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EA547F">
        <w:tc>
          <w:tcPr>
            <w:tcW w:w="3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4771A9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1-أقرأالحديث الشريف قراءة صحيحة </w:t>
            </w:r>
          </w:p>
          <w:p w:rsidR="00EA547F" w:rsidRDefault="004771A9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2-بين  معنى درنه و معنى الخطايا .</w:t>
            </w:r>
          </w:p>
          <w:p w:rsidR="00EA547F" w:rsidRDefault="004771A9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3-علل  استخدام النبي صلى الله عليه وسلم أسلوب السؤال والتشبيه  عند تعليم أصحابه .</w:t>
            </w:r>
          </w:p>
          <w:p w:rsidR="00EA547F" w:rsidRDefault="004771A9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4- وضح  أثر المداومة على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الصلاة ز</w:t>
            </w:r>
          </w:p>
          <w:p w:rsidR="00EA547F" w:rsidRDefault="004771A9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5-استنتج  فؤائد  الصلاة من النصوص الواردة في الدرس .</w:t>
            </w:r>
          </w:p>
          <w:p w:rsidR="00EA547F" w:rsidRDefault="004771A9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6-التزم  بالمحافظة على أداء الصلاة في وقتها</w:t>
            </w: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نشاط علاجي /</w:t>
            </w:r>
          </w:p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أختر الإجابة الصحيحة من البدائل المعطاة فيما يلي </w:t>
            </w:r>
          </w:p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1-عدد الصلوات المفروضة التي يؤديها المسلم في اليوم والليلة </w:t>
            </w:r>
          </w:p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أ)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ثلاث </w:t>
            </w:r>
          </w:p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ب)خمس </w:t>
            </w:r>
          </w:p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ج(ست </w:t>
            </w:r>
          </w:p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د)أربع </w:t>
            </w: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نشاط إثرائي /</w:t>
            </w: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بما شبه النبي صلى الله عليه وسلم الأدران في الحديث الشريف ؟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علل :</w:t>
            </w:r>
          </w:p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استخدام الرسول صلى الله عليه وسلم لأساليب متنوعة في التعليم 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بين أثر المدامة على الصلاة .</w:t>
            </w:r>
          </w:p>
        </w:tc>
      </w:tr>
      <w:tr w:rsidR="00EA547F">
        <w:tc>
          <w:tcPr>
            <w:tcW w:w="3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A547F" w:rsidRDefault="004771A9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EA547F" w:rsidRDefault="00EA547F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:rsidR="00EA547F" w:rsidRDefault="00EA5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EA547F" w:rsidRDefault="00EA5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EA547F" w:rsidRDefault="00477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، المشرف التربوي</w:t>
      </w:r>
    </w:p>
    <w:p w:rsidR="00EA547F" w:rsidRDefault="00EA5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EA547F" w:rsidRDefault="00EA5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EA547F" w:rsidRDefault="00EA5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sectPr w:rsidR="00EA547F">
      <w:headerReference w:type="default" r:id="rId8"/>
      <w:pgSz w:w="16838" w:h="11906" w:orient="landscape"/>
      <w:pgMar w:top="156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771A9">
      <w:pPr>
        <w:spacing w:after="0" w:line="240" w:lineRule="auto"/>
      </w:pPr>
      <w:r>
        <w:separator/>
      </w:r>
    </w:p>
  </w:endnote>
  <w:endnote w:type="continuationSeparator" w:id="0">
    <w:p w:rsidR="00000000" w:rsidRDefault="0047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771A9">
      <w:pPr>
        <w:spacing w:after="0" w:line="240" w:lineRule="auto"/>
      </w:pPr>
      <w:r>
        <w:separator/>
      </w:r>
    </w:p>
  </w:footnote>
  <w:footnote w:type="continuationSeparator" w:id="0">
    <w:p w:rsidR="00000000" w:rsidRDefault="0047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47F" w:rsidRDefault="004771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l="0" t="0" r="0" b="0"/>
          <wp:wrapSquare wrapText="bothSides" distT="0" distB="0" distL="114300" distR="11430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l="0" t="0" r="0" b="0"/>
          <wp:wrapSquare wrapText="bothSides" distT="0" distB="0" distL="114300" distR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8CE"/>
    <w:multiLevelType w:val="hybridMultilevel"/>
    <w:tmpl w:val="41A0FB8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4E04"/>
    <w:multiLevelType w:val="multilevel"/>
    <w:tmpl w:val="FFFFFFFF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7F"/>
    <w:rsid w:val="001412E7"/>
    <w:rsid w:val="00343B48"/>
    <w:rsid w:val="003D0084"/>
    <w:rsid w:val="004771A9"/>
    <w:rsid w:val="005B14B2"/>
    <w:rsid w:val="005B5368"/>
    <w:rsid w:val="006B4B3A"/>
    <w:rsid w:val="00831F54"/>
    <w:rsid w:val="009245D6"/>
    <w:rsid w:val="009B4271"/>
    <w:rsid w:val="00D61300"/>
    <w:rsid w:val="00DB55C9"/>
    <w:rsid w:val="00E23444"/>
    <w:rsid w:val="00EA547F"/>
    <w:rsid w:val="00F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6BAB773"/>
  <w15:docId w15:val="{30E43333-165A-8247-BC16-11A570FE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0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paragraph" w:styleId="a5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4D00"/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bnAbu5LVpjbii2WJaGAEM8QSxw==">AMUW2mW52Wq1hGx7jAEPvXalKPjqkHaYXrvwHb37UzEHF92Pw8jV4UhroN3p66y8Xc7+47w+QqCPdxJ7ctnKCIQnWvATOUqdSNkeZab5k27N+MiAZO5DN7cn6aS4iLBL/A/S6wPSem+2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 بن زاهر الشكيلي</dc:creator>
  <cp:lastModifiedBy>مستخدم ضيف</cp:lastModifiedBy>
  <cp:revision>2</cp:revision>
  <dcterms:created xsi:type="dcterms:W3CDTF">2021-11-01T03:49:00Z</dcterms:created>
  <dcterms:modified xsi:type="dcterms:W3CDTF">2021-11-01T03:49:00Z</dcterms:modified>
</cp:coreProperties>
</file>