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00" w:rsidRPr="006D3D12" w:rsidRDefault="009F4D00" w:rsidP="00295DE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</w:p>
    <w:p w:rsidR="009F4D00" w:rsidRPr="006D3D12" w:rsidRDefault="009F4D00" w:rsidP="00295DE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9F4D00" w:rsidRPr="006D3D12" w:rsidRDefault="009F4D00" w:rsidP="0051164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..</w:t>
      </w:r>
      <w:r w:rsidR="00447AFD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.</w:t>
      </w:r>
      <w:r w:rsidR="002B5676">
        <w:rPr>
          <w:rFonts w:ascii="Sakkal Majalla" w:hAnsi="Sakkal Majalla" w:cs="Sakkal Majalla" w:hint="cs"/>
          <w:bCs/>
          <w:color w:val="C00000"/>
          <w:sz w:val="36"/>
          <w:szCs w:val="36"/>
          <w:rtl/>
          <w:lang w:bidi="ar-EG"/>
        </w:rPr>
        <w:t>التربية الاسلامية</w:t>
      </w:r>
      <w:r w:rsidR="00447AFD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...........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... العام الدراسي 202</w:t>
      </w:r>
      <w:r w:rsidR="0051164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51164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9F4D00" w:rsidRPr="006D3D12" w:rsidRDefault="009F4D00" w:rsidP="00AB2D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</w:t>
      </w:r>
      <w:r w:rsidR="00AB2DEC" w:rsidRPr="00C04EC0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690"/>
        <w:gridCol w:w="8347"/>
      </w:tblGrid>
      <w:tr w:rsidR="006D3D12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3D12" w:rsidRPr="00371D0D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71D0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الصف: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6D3D12" w:rsidRPr="00371D0D" w:rsidRDefault="006D3D12" w:rsidP="00AF5D48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71D0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الوحدة: </w:t>
            </w:r>
            <w:r w:rsidR="00022904" w:rsidRPr="00371D0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D12" w:rsidRPr="00371D0D" w:rsidRDefault="006D3D12" w:rsidP="00AF5D48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71D0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عنوان الدرس/ الموضوع: </w:t>
            </w:r>
            <w:r w:rsidR="00022904" w:rsidRPr="00371D0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F5D48" w:rsidRPr="00AF5D4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أهمية المقدسات  </w:t>
            </w:r>
          </w:p>
        </w:tc>
      </w:tr>
    </w:tbl>
    <w:p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7"/>
        <w:gridCol w:w="2128"/>
        <w:gridCol w:w="2129"/>
        <w:gridCol w:w="2129"/>
        <w:gridCol w:w="2129"/>
        <w:gridCol w:w="2129"/>
        <w:gridCol w:w="2129"/>
      </w:tblGrid>
      <w:tr w:rsidR="00447AFD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:rsidR="00447AFD" w:rsidRDefault="00295DE8" w:rsidP="00C04EC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447AFD" w:rsidRDefault="00371D0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:rsidR="00447AFD" w:rsidRDefault="00022904" w:rsidP="00C03F5A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2" w:type="dxa"/>
          </w:tcPr>
          <w:p w:rsidR="00447AFD" w:rsidRDefault="00371D0D" w:rsidP="00295DE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:rsidR="00447AFD" w:rsidRDefault="00950A4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28"/>
        <w:gridCol w:w="3096"/>
        <w:gridCol w:w="5101"/>
        <w:gridCol w:w="2685"/>
      </w:tblGrid>
      <w:tr w:rsidR="004F6E64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F6E64" w:rsidRDefault="00950A44" w:rsidP="00AF5D4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F5D48" w:rsidRPr="00AF5D4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ماذا يطلق على الاماكن المخصصة للعبادة</w:t>
            </w:r>
          </w:p>
        </w:tc>
      </w:tr>
      <w:tr w:rsidR="004F6E64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5D48" w:rsidRPr="00AF5D48" w:rsidRDefault="00AF5D48" w:rsidP="00AF5D48">
            <w:pPr>
              <w:rPr>
                <w:rFonts w:ascii="Cambria" w:eastAsia="Times New Roman" w:hAnsi="Cambria" w:cs="Times New Roman"/>
                <w:b/>
                <w:bCs/>
                <w:color w:val="00B050"/>
                <w:rtl/>
              </w:rPr>
            </w:pPr>
            <w:r w:rsidRPr="00595A8B">
              <w:rPr>
                <w:rFonts w:ascii="Cambria" w:eastAsia="Times New Roman" w:hAnsi="Cambria" w:cs="Times New Roman" w:hint="cs"/>
                <w:b/>
                <w:bCs/>
                <w:rtl/>
              </w:rPr>
              <w:t xml:space="preserve">ـ  </w:t>
            </w:r>
            <w:r w:rsidRPr="00C95925">
              <w:rPr>
                <w:rFonts w:ascii="Cambria" w:eastAsia="Times New Roman" w:hAnsi="Cambria" w:cs="Times New Roman" w:hint="cs"/>
                <w:b/>
                <w:bCs/>
                <w:color w:val="00B050"/>
                <w:rtl/>
              </w:rPr>
              <w:t xml:space="preserve">يتوقع </w:t>
            </w:r>
            <w:r>
              <w:rPr>
                <w:rFonts w:ascii="Cambria" w:eastAsia="Times New Roman" w:hAnsi="Cambria" w:cs="Times New Roman" w:hint="cs"/>
                <w:b/>
                <w:bCs/>
                <w:color w:val="00B050"/>
                <w:rtl/>
              </w:rPr>
              <w:t>من الطالب عند نهاية الدرس أن يكون قادرا على أن :</w:t>
            </w:r>
          </w:p>
          <w:p w:rsidR="00AF5D48" w:rsidRDefault="00AF5D48" w:rsidP="00AF5D48">
            <w:pPr>
              <w:rPr>
                <w:rFonts w:ascii="Cambria" w:eastAsia="Times New Roman" w:hAnsi="Cambria" w:cs="Times New Roman"/>
                <w:b/>
                <w:bCs/>
                <w:rtl/>
              </w:rPr>
            </w:pPr>
          </w:p>
          <w:p w:rsidR="00AF5D48" w:rsidRPr="00EB23CF" w:rsidRDefault="00AF5D48" w:rsidP="00AF5D48">
            <w:pPr>
              <w:numPr>
                <w:ilvl w:val="0"/>
                <w:numId w:val="19"/>
              </w:num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EB23CF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يعرف المقدسات الاسلامية </w:t>
            </w:r>
            <w:r w:rsidRPr="00EB23C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AF5D48" w:rsidRPr="00EB23CF" w:rsidRDefault="00AF5D48" w:rsidP="00AF5D48">
            <w:pPr>
              <w:numPr>
                <w:ilvl w:val="0"/>
                <w:numId w:val="19"/>
              </w:numPr>
              <w:spacing w:after="200"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B23CF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يسمي بعضا من المقدسات الاسلامية </w:t>
            </w:r>
            <w:r w:rsidRPr="00EB23C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AF5D48" w:rsidRPr="00EB23CF" w:rsidRDefault="00AF5D48" w:rsidP="00AF5D48">
            <w:pPr>
              <w:numPr>
                <w:ilvl w:val="0"/>
                <w:numId w:val="19"/>
              </w:numPr>
              <w:spacing w:after="200"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B23C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>ي</w:t>
            </w:r>
            <w:r w:rsidRPr="00EB23CF">
              <w:rPr>
                <w:rFonts w:cs="Times New Roman" w:hint="cs"/>
                <w:b/>
                <w:bCs/>
                <w:sz w:val="32"/>
                <w:szCs w:val="32"/>
                <w:rtl/>
              </w:rPr>
              <w:t>بين أهمية المقدسات والمحافظة عليها</w:t>
            </w:r>
            <w:r w:rsidRPr="00EB23CF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50BA1" w:rsidRPr="00EB23CF" w:rsidRDefault="00AF5D48" w:rsidP="00AF5D48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EB23C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</w:t>
            </w:r>
            <w:r w:rsidRPr="00EB23CF">
              <w:rPr>
                <w:rFonts w:hint="cs"/>
                <w:b/>
                <w:bCs/>
                <w:sz w:val="32"/>
                <w:szCs w:val="32"/>
                <w:rtl/>
              </w:rPr>
              <w:t xml:space="preserve">نمو لديه احترام المقدسات الاسلامية </w:t>
            </w:r>
          </w:p>
          <w:p w:rsidR="00050BA1" w:rsidRPr="00AF5D48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</w:p>
          <w:p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03F5A" w:rsidRDefault="00C03F5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:rsidR="004F6E64" w:rsidRPr="00AF5D48" w:rsidRDefault="001B1E39" w:rsidP="000030B2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</w:t>
            </w:r>
            <w:r w:rsidR="000030B2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1-4</w:t>
            </w:r>
            <w:r w:rsidR="00F16377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</w:t>
            </w: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) الحوار والمناقشة.</w:t>
            </w:r>
          </w:p>
          <w:p w:rsidR="00F16377" w:rsidRPr="00AF5D48" w:rsidRDefault="00F16377" w:rsidP="009F4D00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الاستقصاء</w:t>
            </w:r>
          </w:p>
          <w:p w:rsidR="00F16377" w:rsidRPr="00AF5D48" w:rsidRDefault="00F16377" w:rsidP="000030B2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</w:t>
            </w:r>
            <w:r w:rsidR="000030B2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</w:t>
            </w: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   ) العصف الذهني.</w:t>
            </w:r>
          </w:p>
          <w:p w:rsidR="00F16377" w:rsidRPr="00AF5D48" w:rsidRDefault="00F16377" w:rsidP="000030B2">
            <w:pPr>
              <w:contextualSpacing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</w:t>
            </w:r>
            <w:r w:rsidR="000030B2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</w:t>
            </w: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) تنبأ</w:t>
            </w:r>
            <w:r w:rsidRPr="00AF5D4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، فسر، لاحظ، فسر</w:t>
            </w:r>
          </w:p>
          <w:p w:rsidR="00F16377" w:rsidRPr="00AF5D48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التعلم التعاوني.</w:t>
            </w:r>
          </w:p>
          <w:p w:rsidR="00F16377" w:rsidRPr="00AF5D48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شكل (7)</w:t>
            </w:r>
            <w:r w:rsidRPr="00AF5D4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المعرفي</w:t>
            </w:r>
          </w:p>
          <w:p w:rsidR="00F16377" w:rsidRPr="00AF5D48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القياس</w:t>
            </w: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.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القصة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الخرائط الذهنية.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الاستكشاف الاستقرائي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التعلم باللعب.</w:t>
            </w:r>
          </w:p>
          <w:p w:rsidR="00C61B3B" w:rsidRPr="00AF5D48" w:rsidRDefault="00C61B3B" w:rsidP="00C61B3B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3 -    6  ) التعلم الذاتي.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تمثيل الأدوار.</w:t>
            </w:r>
          </w:p>
          <w:p w:rsidR="00F16377" w:rsidRPr="00AF5D48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التعلم بالأقران,</w:t>
            </w:r>
          </w:p>
          <w:p w:rsidR="00F16377" w:rsidRPr="00AF5D48" w:rsidRDefault="00F16377" w:rsidP="000030B2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) </w:t>
            </w:r>
            <w:r w:rsidR="00160206"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حل المشكلات.</w:t>
            </w:r>
          </w:p>
          <w:p w:rsidR="000030B2" w:rsidRPr="00B643B1" w:rsidRDefault="00160206" w:rsidP="00B643B1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F5D48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أخرى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:rsidR="002B5676" w:rsidRPr="00371D0D" w:rsidRDefault="002B5676" w:rsidP="00C61B3B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71D0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 xml:space="preserve"> </w:t>
            </w:r>
          </w:p>
          <w:p w:rsidR="002B5676" w:rsidRDefault="002B567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B23CF" w:rsidRPr="002D014D" w:rsidRDefault="00EB23CF" w:rsidP="00EB23CF">
            <w:pPr>
              <w:jc w:val="both"/>
              <w:rPr>
                <w:rFonts w:ascii="Sakkal Majalla" w:hAnsi="Sakkal Majalla" w:cs="Sakkal Majalla"/>
                <w:b/>
                <w:color w:val="00000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أقوم بكتابة عنوان الدرس والعناصر</w:t>
            </w:r>
            <w:r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علي السبورة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واطلب من الطلاب قراءة الدرس قراءة صامتة </w:t>
            </w:r>
          </w:p>
          <w:p w:rsidR="00C04EC0" w:rsidRDefault="00EB23CF" w:rsidP="00EB23CF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lastRenderedPageBreak/>
              <w:t>ثم أقوم بمناقشة الطلاب حول</w:t>
            </w:r>
            <w:r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لدرس</w:t>
            </w:r>
            <w:r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واستنباط مفاهيم الطلاب حول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عنوان الدرس والعناصر</w:t>
            </w:r>
            <w:r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ومشاركتهم شرح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الدرس</w:t>
            </w:r>
            <w:r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واستخدام استراتيجيات التعلم الحديثة بمشاركة الطلاب شرح الدرس ثم أقوم بتفعيل التقويم الختامى فى نهاية الحص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24684" w:rsidRPr="00E90873" w:rsidRDefault="00024684" w:rsidP="00E90873">
            <w:pPr>
              <w:jc w:val="both"/>
              <w:rPr>
                <w:rFonts w:ascii="Sakkal Majalla" w:hAnsi="Sakkal Majalla" w:cs="Sakkal Majalla"/>
                <w:bCs/>
                <w:color w:val="000000"/>
                <w:sz w:val="44"/>
                <w:szCs w:val="44"/>
                <w:rtl/>
              </w:rPr>
            </w:pPr>
            <w:r w:rsidRPr="00371D0D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1</w:t>
            </w:r>
            <w:r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t xml:space="preserve">: الكتاب المدرسي </w:t>
            </w:r>
          </w:p>
          <w:p w:rsidR="00024684" w:rsidRPr="00E90873" w:rsidRDefault="00950A44" w:rsidP="000030B2">
            <w:pPr>
              <w:jc w:val="both"/>
              <w:rPr>
                <w:rFonts w:ascii="Sakkal Majalla" w:hAnsi="Sakkal Majalla" w:cs="Sakkal Majalla"/>
                <w:bCs/>
                <w:color w:val="000000"/>
                <w:sz w:val="44"/>
                <w:szCs w:val="44"/>
                <w:rtl/>
              </w:rPr>
            </w:pPr>
            <w:r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t xml:space="preserve">2:  </w:t>
            </w:r>
            <w:r w:rsidR="000030B2"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t xml:space="preserve">اقلام </w:t>
            </w:r>
          </w:p>
          <w:p w:rsidR="000030B2" w:rsidRPr="00E90873" w:rsidRDefault="000030B2" w:rsidP="000030B2">
            <w:pPr>
              <w:jc w:val="both"/>
              <w:rPr>
                <w:rFonts w:ascii="Sakkal Majalla" w:hAnsi="Sakkal Majalla" w:cs="Sakkal Majalla"/>
                <w:bCs/>
                <w:color w:val="000000"/>
                <w:sz w:val="44"/>
                <w:szCs w:val="44"/>
                <w:rtl/>
              </w:rPr>
            </w:pPr>
            <w:r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t xml:space="preserve">3-  سبورة </w:t>
            </w:r>
          </w:p>
          <w:p w:rsidR="000030B2" w:rsidRPr="00E90873" w:rsidRDefault="000030B2" w:rsidP="000030B2">
            <w:pPr>
              <w:jc w:val="both"/>
              <w:rPr>
                <w:rFonts w:ascii="Sakkal Majalla" w:hAnsi="Sakkal Majalla" w:cs="Sakkal Majalla"/>
                <w:bCs/>
                <w:color w:val="000000"/>
                <w:sz w:val="44"/>
                <w:szCs w:val="44"/>
                <w:rtl/>
              </w:rPr>
            </w:pPr>
            <w:r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t xml:space="preserve">4- بطاقات </w:t>
            </w:r>
          </w:p>
          <w:p w:rsidR="00371D0D" w:rsidRDefault="00371D0D" w:rsidP="000030B2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90873">
              <w:rPr>
                <w:rFonts w:ascii="Sakkal Majalla" w:hAnsi="Sakkal Majalla" w:cs="Sakkal Majalla" w:hint="cs"/>
                <w:bCs/>
                <w:color w:val="000000"/>
                <w:sz w:val="44"/>
                <w:szCs w:val="44"/>
                <w:rtl/>
              </w:rPr>
              <w:lastRenderedPageBreak/>
              <w:t>5- جهاز حاسوب</w:t>
            </w:r>
          </w:p>
          <w:p w:rsidR="00024684" w:rsidRDefault="0002468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24684" w:rsidRDefault="0002468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24684" w:rsidRDefault="0002468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24684" w:rsidRDefault="0002468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024684" w:rsidRDefault="0002468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47AFD" w:rsidRDefault="00447AFD" w:rsidP="00B64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3631"/>
        <w:gridCol w:w="3629"/>
        <w:gridCol w:w="3631"/>
        <w:gridCol w:w="3629"/>
      </w:tblGrid>
      <w:tr w:rsidR="00050BA1" w:rsidRPr="004F6E64" w:rsidTr="00B643B1"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:rsidTr="00B643B1">
        <w:trPr>
          <w:trHeight w:val="2168"/>
        </w:trPr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25D1" w:rsidRDefault="005125D1" w:rsidP="00B643B1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B643B1" w:rsidRPr="00B643B1" w:rsidRDefault="00C03F5A" w:rsidP="00B643B1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AE"/>
              </w:rPr>
              <w:t xml:space="preserve">متابعة قراءة الطلاب </w:t>
            </w:r>
          </w:p>
          <w:p w:rsidR="00C03F5A" w:rsidRPr="00B643B1" w:rsidRDefault="00C03F5A" w:rsidP="00B643B1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AE"/>
              </w:rPr>
              <w:t>وتصحيح الأخطاء.</w:t>
            </w:r>
          </w:p>
          <w:p w:rsidR="00AF5D48" w:rsidRPr="00B643B1" w:rsidRDefault="00C03F5A" w:rsidP="00AF5D48">
            <w:pPr>
              <w:pStyle w:val="3"/>
              <w:outlineLvl w:val="2"/>
              <w:rPr>
                <w:color w:val="auto"/>
                <w:sz w:val="28"/>
                <w:szCs w:val="28"/>
                <w:rtl/>
              </w:rPr>
            </w:pPr>
            <w:r w:rsidRPr="00B643B1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  <w:lang w:bidi="ar-AE"/>
              </w:rPr>
              <w:t>2</w:t>
            </w:r>
            <w:r w:rsidR="00AF5D48" w:rsidRPr="00B643B1">
              <w:rPr>
                <w:rFonts w:hint="cs"/>
                <w:color w:val="auto"/>
                <w:sz w:val="28"/>
                <w:szCs w:val="28"/>
                <w:rtl/>
              </w:rPr>
              <w:t>-عرف المقدسات.</w:t>
            </w:r>
          </w:p>
          <w:p w:rsidR="00385862" w:rsidRPr="00B643B1" w:rsidRDefault="00AF5D48" w:rsidP="00B643B1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643B1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Pr="00B643B1">
              <w:rPr>
                <w:rFonts w:cs="Times New Roman" w:hint="cs"/>
                <w:b/>
                <w:bCs/>
                <w:sz w:val="28"/>
                <w:szCs w:val="28"/>
                <w:rtl/>
              </w:rPr>
              <w:t>سم بعضا من المقدسات الاسلامية</w:t>
            </w: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</w:tcPr>
          <w:p w:rsidR="000030B2" w:rsidRDefault="000030B2" w:rsidP="000030B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50BA1" w:rsidRPr="00B643B1" w:rsidRDefault="005125D1" w:rsidP="000030B2">
            <w:pPr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نشاط اثرائي: </w:t>
            </w:r>
          </w:p>
          <w:p w:rsidR="00950A44" w:rsidRPr="00B643B1" w:rsidRDefault="005125D1" w:rsidP="00B643B1">
            <w:pPr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AF5D48" w:rsidRPr="00B643B1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F5D48" w:rsidRPr="00B643B1">
              <w:rPr>
                <w:rFonts w:cs="Times New Roman" w:hint="cs"/>
                <w:b/>
                <w:bCs/>
                <w:sz w:val="28"/>
                <w:szCs w:val="28"/>
                <w:rtl/>
              </w:rPr>
              <w:t>بين أهمية المقدسات والمحافظة عليها</w:t>
            </w:r>
            <w:r w:rsidR="00AF5D48" w:rsidRPr="00B643B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B5417" w:rsidRPr="00B643B1" w:rsidRDefault="005125D1" w:rsidP="000030B2">
            <w:pPr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نشاط علاجي : </w:t>
            </w:r>
          </w:p>
          <w:p w:rsidR="005125D1" w:rsidRPr="00E90873" w:rsidRDefault="00E90873" w:rsidP="00E90873">
            <w:pPr>
              <w:rPr>
                <w:rFonts w:cs="Arial"/>
                <w:b/>
                <w:bCs/>
                <w:color w:val="7030A0"/>
                <w:rtl/>
                <w:lang w:bidi="ar-AE"/>
              </w:rPr>
            </w:pPr>
            <w:r w:rsidRPr="00B643B1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كيف نحافظ على المقدسات</w:t>
            </w:r>
          </w:p>
        </w:tc>
        <w:tc>
          <w:tcPr>
            <w:tcW w:w="3633" w:type="dxa"/>
            <w:tcBorders>
              <w:top w:val="single" w:sz="12" w:space="0" w:color="auto"/>
              <w:bottom w:val="single" w:sz="12" w:space="0" w:color="auto"/>
            </w:tcBorders>
          </w:tcPr>
          <w:p w:rsidR="000030B2" w:rsidRDefault="000030B2" w:rsidP="000030B2">
            <w:pPr>
              <w:ind w:left="146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F5D48" w:rsidRPr="00B643B1" w:rsidRDefault="00AF5D48" w:rsidP="00B643B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B643B1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س </w:t>
            </w:r>
            <w:r w:rsidRPr="00B643B1">
              <w:rPr>
                <w:rFonts w:hint="cs"/>
                <w:b/>
                <w:bCs/>
                <w:sz w:val="40"/>
                <w:szCs w:val="40"/>
                <w:rtl/>
              </w:rPr>
              <w:t xml:space="preserve">: </w:t>
            </w:r>
            <w:r w:rsidRPr="00B643B1">
              <w:rPr>
                <w:rFonts w:cs="Times New Roman" w:hint="cs"/>
                <w:b/>
                <w:bCs/>
                <w:sz w:val="40"/>
                <w:szCs w:val="40"/>
                <w:rtl/>
              </w:rPr>
              <w:t>ما المقصود بالمقدسات؟</w:t>
            </w:r>
          </w:p>
          <w:p w:rsidR="005125D1" w:rsidRPr="00B643B1" w:rsidRDefault="00AF5D48" w:rsidP="00B643B1">
            <w:pPr>
              <w:rPr>
                <w:rFonts w:cs="Times New Roman"/>
                <w:b/>
                <w:bCs/>
                <w:rtl/>
              </w:rPr>
            </w:pPr>
            <w:r w:rsidRPr="00B643B1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س </w:t>
            </w:r>
            <w:r w:rsidRPr="00B643B1">
              <w:rPr>
                <w:rFonts w:hint="cs"/>
                <w:b/>
                <w:bCs/>
                <w:sz w:val="40"/>
                <w:szCs w:val="40"/>
                <w:rtl/>
              </w:rPr>
              <w:t xml:space="preserve">: </w:t>
            </w:r>
            <w:r w:rsidRPr="00B643B1">
              <w:rPr>
                <w:rFonts w:cs="Times New Roman" w:hint="cs"/>
                <w:b/>
                <w:bCs/>
                <w:sz w:val="40"/>
                <w:szCs w:val="40"/>
                <w:rtl/>
              </w:rPr>
              <w:t>اذكر اهم المقدسات الاسلامية</w:t>
            </w:r>
            <w:r w:rsidRPr="00B643B1"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0B2" w:rsidRDefault="000030B2" w:rsidP="000030B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F5D48" w:rsidRPr="00B643B1" w:rsidRDefault="00AF5D48" w:rsidP="00AF5D48">
            <w:pPr>
              <w:rPr>
                <w:rFonts w:cs="Times New Roman"/>
                <w:b/>
                <w:bCs/>
                <w:sz w:val="44"/>
                <w:szCs w:val="44"/>
                <w:rtl/>
              </w:rPr>
            </w:pPr>
            <w:r w:rsidRPr="00B643B1">
              <w:rPr>
                <w:rFonts w:hint="cs"/>
                <w:b/>
                <w:bCs/>
                <w:sz w:val="44"/>
                <w:szCs w:val="44"/>
                <w:rtl/>
              </w:rPr>
              <w:t>3</w:t>
            </w:r>
            <w:r w:rsidRPr="00B643B1">
              <w:rPr>
                <w:rFonts w:cs="Times New Roman" w:hint="cs"/>
                <w:b/>
                <w:bCs/>
                <w:sz w:val="44"/>
                <w:szCs w:val="44"/>
                <w:rtl/>
              </w:rPr>
              <w:t xml:space="preserve"> الواجب </w:t>
            </w:r>
            <w:r w:rsidRPr="00B643B1"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  <w:p w:rsidR="00050BA1" w:rsidRPr="00B643B1" w:rsidRDefault="00AF5D48" w:rsidP="00B643B1">
            <w:pPr>
              <w:rPr>
                <w:rFonts w:cs="Times New Roman"/>
                <w:b/>
                <w:bCs/>
                <w:sz w:val="44"/>
                <w:szCs w:val="44"/>
                <w:rtl/>
              </w:rPr>
            </w:pPr>
            <w:r w:rsidRPr="00B643B1">
              <w:rPr>
                <w:rFonts w:cs="Times New Roman" w:hint="cs"/>
                <w:b/>
                <w:bCs/>
                <w:sz w:val="44"/>
                <w:szCs w:val="44"/>
                <w:rtl/>
              </w:rPr>
              <w:t xml:space="preserve">حل السؤال ثانيا صـ </w:t>
            </w:r>
            <w:r w:rsidRPr="00B643B1">
              <w:rPr>
                <w:rFonts w:hint="cs"/>
                <w:b/>
                <w:bCs/>
                <w:sz w:val="44"/>
                <w:szCs w:val="44"/>
                <w:rtl/>
              </w:rPr>
              <w:t>62.</w:t>
            </w:r>
          </w:p>
        </w:tc>
      </w:tr>
      <w:tr w:rsidR="00021E57" w:rsidRPr="004F6E64" w:rsidTr="00B643B1"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8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419" w:rsidRPr="00050BA1" w:rsidRDefault="00EE4419" w:rsidP="00E9087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C65E10" w:rsidRDefault="00B643B1" w:rsidP="00B64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 المعلم الأول                                                                                                                                                                                                     يعتمد،،، التربوى</w:t>
      </w: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32B" w:rsidRDefault="00F5032B" w:rsidP="009F4D00">
      <w:pPr>
        <w:spacing w:after="0" w:line="240" w:lineRule="auto"/>
      </w:pPr>
      <w:r>
        <w:separator/>
      </w:r>
    </w:p>
  </w:endnote>
  <w:endnote w:type="continuationSeparator" w:id="0">
    <w:p w:rsidR="00F5032B" w:rsidRDefault="00F5032B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32B" w:rsidRDefault="00F5032B" w:rsidP="009F4D00">
      <w:pPr>
        <w:spacing w:after="0" w:line="240" w:lineRule="auto"/>
      </w:pPr>
      <w:r>
        <w:separator/>
      </w:r>
    </w:p>
  </w:footnote>
  <w:footnote w:type="continuationSeparator" w:id="0">
    <w:p w:rsidR="00F5032B" w:rsidRDefault="00F5032B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904" w:rsidRDefault="00022904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AD3"/>
    <w:multiLevelType w:val="hybridMultilevel"/>
    <w:tmpl w:val="2E4EE4F0"/>
    <w:lvl w:ilvl="0" w:tplc="0409000F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86F29"/>
    <w:multiLevelType w:val="hybridMultilevel"/>
    <w:tmpl w:val="AD08B78E"/>
    <w:lvl w:ilvl="0" w:tplc="3E76C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87407BF"/>
    <w:multiLevelType w:val="hybridMultilevel"/>
    <w:tmpl w:val="CA8AA2F8"/>
    <w:lvl w:ilvl="0" w:tplc="7074AE1A">
      <w:start w:val="1"/>
      <w:numFmt w:val="decimal"/>
      <w:lvlText w:val="%1-"/>
      <w:lvlJc w:val="left"/>
      <w:pPr>
        <w:ind w:left="5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9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6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30B2"/>
    <w:rsid w:val="0000581F"/>
    <w:rsid w:val="00021E57"/>
    <w:rsid w:val="00022904"/>
    <w:rsid w:val="00024684"/>
    <w:rsid w:val="000251A3"/>
    <w:rsid w:val="00050591"/>
    <w:rsid w:val="00050BA1"/>
    <w:rsid w:val="00064FE8"/>
    <w:rsid w:val="0010116B"/>
    <w:rsid w:val="001343DC"/>
    <w:rsid w:val="00160206"/>
    <w:rsid w:val="00160A1B"/>
    <w:rsid w:val="001B1E39"/>
    <w:rsid w:val="001B2602"/>
    <w:rsid w:val="001D4CA6"/>
    <w:rsid w:val="001D722B"/>
    <w:rsid w:val="001E2892"/>
    <w:rsid w:val="002477FD"/>
    <w:rsid w:val="00295DE8"/>
    <w:rsid w:val="002B389A"/>
    <w:rsid w:val="002B5676"/>
    <w:rsid w:val="002D13EE"/>
    <w:rsid w:val="002F2A09"/>
    <w:rsid w:val="00337B33"/>
    <w:rsid w:val="00366720"/>
    <w:rsid w:val="00371D0D"/>
    <w:rsid w:val="00385862"/>
    <w:rsid w:val="003F107C"/>
    <w:rsid w:val="00447AFD"/>
    <w:rsid w:val="004E1834"/>
    <w:rsid w:val="004F6E64"/>
    <w:rsid w:val="0051164F"/>
    <w:rsid w:val="005125D1"/>
    <w:rsid w:val="00516396"/>
    <w:rsid w:val="005222CF"/>
    <w:rsid w:val="00566E32"/>
    <w:rsid w:val="005A458B"/>
    <w:rsid w:val="005B3402"/>
    <w:rsid w:val="005E4A16"/>
    <w:rsid w:val="00604954"/>
    <w:rsid w:val="0061057A"/>
    <w:rsid w:val="006479BA"/>
    <w:rsid w:val="00686315"/>
    <w:rsid w:val="006908FA"/>
    <w:rsid w:val="0069311B"/>
    <w:rsid w:val="0069396F"/>
    <w:rsid w:val="006D3D12"/>
    <w:rsid w:val="0074303E"/>
    <w:rsid w:val="00767DED"/>
    <w:rsid w:val="00797F0F"/>
    <w:rsid w:val="0084166E"/>
    <w:rsid w:val="00880301"/>
    <w:rsid w:val="00887569"/>
    <w:rsid w:val="0089163C"/>
    <w:rsid w:val="008B7ED0"/>
    <w:rsid w:val="008C2A6B"/>
    <w:rsid w:val="008C4E50"/>
    <w:rsid w:val="008C621D"/>
    <w:rsid w:val="008D287A"/>
    <w:rsid w:val="00932F51"/>
    <w:rsid w:val="00950A44"/>
    <w:rsid w:val="00953193"/>
    <w:rsid w:val="009565CF"/>
    <w:rsid w:val="009904AF"/>
    <w:rsid w:val="009A5BD4"/>
    <w:rsid w:val="009D3987"/>
    <w:rsid w:val="009F4D00"/>
    <w:rsid w:val="00A30C6D"/>
    <w:rsid w:val="00A662EE"/>
    <w:rsid w:val="00A73567"/>
    <w:rsid w:val="00AA106C"/>
    <w:rsid w:val="00AB2DEC"/>
    <w:rsid w:val="00AC0C22"/>
    <w:rsid w:val="00AF5D48"/>
    <w:rsid w:val="00B643B1"/>
    <w:rsid w:val="00B771DC"/>
    <w:rsid w:val="00C03F5A"/>
    <w:rsid w:val="00C04EC0"/>
    <w:rsid w:val="00C05806"/>
    <w:rsid w:val="00C61B3B"/>
    <w:rsid w:val="00C65E10"/>
    <w:rsid w:val="00C67A37"/>
    <w:rsid w:val="00C727E1"/>
    <w:rsid w:val="00C75B87"/>
    <w:rsid w:val="00CA18EF"/>
    <w:rsid w:val="00CB5417"/>
    <w:rsid w:val="00D00945"/>
    <w:rsid w:val="00D12DD9"/>
    <w:rsid w:val="00D30303"/>
    <w:rsid w:val="00D90776"/>
    <w:rsid w:val="00D94F45"/>
    <w:rsid w:val="00DD6CA9"/>
    <w:rsid w:val="00DF09AC"/>
    <w:rsid w:val="00E0014C"/>
    <w:rsid w:val="00E5793D"/>
    <w:rsid w:val="00E90873"/>
    <w:rsid w:val="00EA4AF4"/>
    <w:rsid w:val="00EB23CF"/>
    <w:rsid w:val="00EE37D1"/>
    <w:rsid w:val="00EE4419"/>
    <w:rsid w:val="00F16377"/>
    <w:rsid w:val="00F4498F"/>
    <w:rsid w:val="00F5032B"/>
    <w:rsid w:val="00F62EB0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CDCCC6-5E6B-4CCB-AB19-0D97376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uiPriority w:val="9"/>
    <w:qFormat/>
    <w:rsid w:val="00AF5D4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Char">
    <w:name w:val="عنوان 3 Char"/>
    <w:basedOn w:val="a0"/>
    <w:link w:val="3"/>
    <w:uiPriority w:val="9"/>
    <w:rsid w:val="00AF5D48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بن زاهر الشكيلي</dc:creator>
  <cp:lastModifiedBy>MARYAM.c2011532@moe.om</cp:lastModifiedBy>
  <cp:revision>2</cp:revision>
  <dcterms:created xsi:type="dcterms:W3CDTF">2021-10-10T05:37:00Z</dcterms:created>
  <dcterms:modified xsi:type="dcterms:W3CDTF">2021-10-10T05:37:00Z</dcterms:modified>
</cp:coreProperties>
</file>